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FA" w:rsidRDefault="00E24AFA" w:rsidP="00425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Акмолинская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область</w:t>
      </w:r>
    </w:p>
    <w:p w:rsidR="00425AC7" w:rsidRPr="00425AC7" w:rsidRDefault="00E24AFA" w:rsidP="00425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</w:t>
      </w:r>
      <w:r w:rsidR="00425AC7" w:rsidRPr="00425AC7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г. </w:t>
      </w:r>
      <w:proofErr w:type="spellStart"/>
      <w:r w:rsidR="00425AC7" w:rsidRPr="00425AC7">
        <w:rPr>
          <w:rFonts w:ascii="Times New Roman" w:eastAsia="Calibri" w:hAnsi="Times New Roman" w:cs="Times New Roman"/>
          <w:b/>
          <w:sz w:val="28"/>
          <w:szCs w:val="28"/>
        </w:rPr>
        <w:t>Степногорска</w:t>
      </w:r>
      <w:proofErr w:type="spellEnd"/>
    </w:p>
    <w:p w:rsidR="00425AC7" w:rsidRPr="00425AC7" w:rsidRDefault="00425AC7" w:rsidP="00425AC7">
      <w:pPr>
        <w:jc w:val="center"/>
        <w:rPr>
          <w:b/>
          <w:sz w:val="28"/>
          <w:szCs w:val="28"/>
        </w:rPr>
      </w:pPr>
    </w:p>
    <w:p w:rsidR="00425AC7" w:rsidRPr="00425AC7" w:rsidRDefault="00425AC7" w:rsidP="00425AC7"/>
    <w:p w:rsidR="00425AC7" w:rsidRDefault="00425AC7" w:rsidP="00425AC7"/>
    <w:p w:rsidR="00425AC7" w:rsidRDefault="00425AC7" w:rsidP="00425A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425AC7" w:rsidRDefault="00425AC7" w:rsidP="00425AC7">
      <w:pPr>
        <w:rPr>
          <w:rFonts w:ascii="Times New Roman" w:hAnsi="Times New Roman" w:cs="Times New Roman"/>
          <w:b/>
          <w:sz w:val="32"/>
          <w:szCs w:val="32"/>
        </w:rPr>
      </w:pPr>
    </w:p>
    <w:p w:rsidR="00425AC7" w:rsidRPr="00425AC7" w:rsidRDefault="00425AC7" w:rsidP="00425A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5AC7">
        <w:rPr>
          <w:rFonts w:ascii="Times New Roman" w:hAnsi="Times New Roman" w:cs="Times New Roman"/>
          <w:b/>
          <w:sz w:val="36"/>
          <w:szCs w:val="36"/>
        </w:rPr>
        <w:t>Разработка уроков на городской  конкурс</w:t>
      </w:r>
    </w:p>
    <w:p w:rsidR="00425AC7" w:rsidRDefault="00425AC7" w:rsidP="00425AC7">
      <w:pPr>
        <w:jc w:val="center"/>
      </w:pPr>
    </w:p>
    <w:p w:rsidR="00425AC7" w:rsidRPr="00E24AFA" w:rsidRDefault="00425AC7" w:rsidP="00E24AF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AC7">
        <w:t>«</w:t>
      </w:r>
      <w:r w:rsidRPr="00E24AFA">
        <w:rPr>
          <w:rFonts w:ascii="Times New Roman" w:hAnsi="Times New Roman" w:cs="Times New Roman"/>
          <w:b/>
          <w:sz w:val="32"/>
          <w:szCs w:val="32"/>
        </w:rPr>
        <w:t>Лучший урок</w:t>
      </w:r>
    </w:p>
    <w:p w:rsidR="00425AC7" w:rsidRPr="00E24AFA" w:rsidRDefault="00425AC7" w:rsidP="00E24AF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AFA">
        <w:rPr>
          <w:rFonts w:ascii="Times New Roman" w:hAnsi="Times New Roman" w:cs="Times New Roman"/>
          <w:b/>
          <w:sz w:val="32"/>
          <w:szCs w:val="32"/>
        </w:rPr>
        <w:t>по физической культуре»</w:t>
      </w:r>
    </w:p>
    <w:p w:rsidR="00E24AFA" w:rsidRDefault="00E24AFA" w:rsidP="00E24AF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AFA">
        <w:rPr>
          <w:rFonts w:ascii="Times New Roman" w:hAnsi="Times New Roman" w:cs="Times New Roman"/>
          <w:b/>
          <w:sz w:val="32"/>
          <w:szCs w:val="32"/>
        </w:rPr>
        <w:t>учителя</w:t>
      </w:r>
      <w:r w:rsidR="00425AC7" w:rsidRPr="00E24AFA">
        <w:rPr>
          <w:rFonts w:ascii="Times New Roman" w:hAnsi="Times New Roman" w:cs="Times New Roman"/>
          <w:b/>
          <w:sz w:val="32"/>
          <w:szCs w:val="32"/>
        </w:rPr>
        <w:t xml:space="preserve"> физической культуры</w:t>
      </w:r>
      <w:r w:rsidRPr="00E24AF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E24AFA" w:rsidRPr="00E24AFA" w:rsidRDefault="00E24AFA" w:rsidP="00E24AF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A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4AFA">
        <w:rPr>
          <w:rFonts w:ascii="Times New Roman" w:eastAsia="Calibri" w:hAnsi="Times New Roman" w:cs="Times New Roman"/>
          <w:b/>
          <w:sz w:val="32"/>
          <w:szCs w:val="32"/>
        </w:rPr>
        <w:t xml:space="preserve">ГУ «Средняя школа № 1 им. </w:t>
      </w:r>
      <w:proofErr w:type="spellStart"/>
      <w:r w:rsidRPr="00E24AFA">
        <w:rPr>
          <w:rFonts w:ascii="Times New Roman" w:eastAsia="Calibri" w:hAnsi="Times New Roman" w:cs="Times New Roman"/>
          <w:b/>
          <w:sz w:val="32"/>
          <w:szCs w:val="32"/>
        </w:rPr>
        <w:t>Н.Островского</w:t>
      </w:r>
      <w:proofErr w:type="spellEnd"/>
      <w:r w:rsidRPr="00E24AFA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425AC7" w:rsidRPr="00E24AFA" w:rsidRDefault="00425AC7" w:rsidP="00E24AF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24AFA">
        <w:rPr>
          <w:rFonts w:ascii="Times New Roman" w:hAnsi="Times New Roman" w:cs="Times New Roman"/>
          <w:b/>
          <w:sz w:val="32"/>
          <w:szCs w:val="32"/>
        </w:rPr>
        <w:t>Кабжанов</w:t>
      </w:r>
      <w:r w:rsidR="00E24AFA" w:rsidRPr="00E24AFA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E24AFA">
        <w:rPr>
          <w:rFonts w:ascii="Times New Roman" w:hAnsi="Times New Roman" w:cs="Times New Roman"/>
          <w:b/>
          <w:sz w:val="32"/>
          <w:szCs w:val="32"/>
        </w:rPr>
        <w:t xml:space="preserve"> Д.Н.</w:t>
      </w:r>
    </w:p>
    <w:p w:rsidR="00425AC7" w:rsidRPr="00425AC7" w:rsidRDefault="00425AC7" w:rsidP="00E24AF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25AC7" w:rsidRPr="00425AC7" w:rsidRDefault="00425AC7" w:rsidP="00425AC7">
      <w:pPr>
        <w:rPr>
          <w:rFonts w:ascii="Times New Roman" w:hAnsi="Times New Roman" w:cs="Times New Roman"/>
          <w:sz w:val="36"/>
          <w:szCs w:val="36"/>
        </w:rPr>
      </w:pPr>
    </w:p>
    <w:p w:rsidR="00425AC7" w:rsidRPr="00425AC7" w:rsidRDefault="00CB4389" w:rsidP="00425AC7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6D821F" wp14:editId="7B25BF2B">
            <wp:simplePos x="0" y="0"/>
            <wp:positionH relativeFrom="column">
              <wp:posOffset>-727710</wp:posOffset>
            </wp:positionH>
            <wp:positionV relativeFrom="paragraph">
              <wp:posOffset>173355</wp:posOffset>
            </wp:positionV>
            <wp:extent cx="1711960" cy="2058670"/>
            <wp:effectExtent l="0" t="0" r="2540" b="0"/>
            <wp:wrapTight wrapText="bothSides">
              <wp:wrapPolygon edited="0">
                <wp:start x="0" y="0"/>
                <wp:lineTo x="0" y="21387"/>
                <wp:lineTo x="21392" y="21387"/>
                <wp:lineTo x="21392" y="0"/>
                <wp:lineTo x="0" y="0"/>
              </wp:wrapPolygon>
            </wp:wrapTight>
            <wp:docPr id="1028" name="Picture 4" descr="http://www.eso-online.ru/image/%7B0e0eff99-4c93-41a9-bee5-a07fa0ec54a7%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eso-online.ru/image/%7B0e0eff99-4c93-41a9-bee5-a07fa0ec54a7%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0586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AC7" w:rsidRPr="00425AC7" w:rsidRDefault="00425AC7" w:rsidP="00425AC7">
      <w:pPr>
        <w:rPr>
          <w:rFonts w:ascii="Times New Roman" w:hAnsi="Times New Roman" w:cs="Times New Roman"/>
          <w:sz w:val="36"/>
          <w:szCs w:val="36"/>
        </w:rPr>
      </w:pPr>
    </w:p>
    <w:p w:rsidR="00425AC7" w:rsidRPr="00425AC7" w:rsidRDefault="00CB4389" w:rsidP="00425AC7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90D4A3" wp14:editId="0F3A394D">
            <wp:simplePos x="0" y="0"/>
            <wp:positionH relativeFrom="column">
              <wp:posOffset>3371850</wp:posOffset>
            </wp:positionH>
            <wp:positionV relativeFrom="paragraph">
              <wp:posOffset>67310</wp:posOffset>
            </wp:positionV>
            <wp:extent cx="1934210" cy="1800225"/>
            <wp:effectExtent l="0" t="0" r="8890" b="9525"/>
            <wp:wrapTight wrapText="bothSides">
              <wp:wrapPolygon edited="0">
                <wp:start x="851" y="0"/>
                <wp:lineTo x="0" y="457"/>
                <wp:lineTo x="0" y="21257"/>
                <wp:lineTo x="851" y="21486"/>
                <wp:lineTo x="20636" y="21486"/>
                <wp:lineTo x="21487" y="21257"/>
                <wp:lineTo x="21487" y="457"/>
                <wp:lineTo x="20636" y="0"/>
                <wp:lineTo x="851" y="0"/>
              </wp:wrapPolygon>
            </wp:wrapTight>
            <wp:docPr id="27650" name="Picture 2" descr="http://www.sarajevotimes.com/wp-content/uploads/2013/02/biat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://www.sarajevotimes.com/wp-content/uploads/2013/02/biatl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AC7" w:rsidRDefault="00CB4389" w:rsidP="00425AC7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73D9769" wp14:editId="70E66E5C">
            <wp:simplePos x="0" y="0"/>
            <wp:positionH relativeFrom="column">
              <wp:posOffset>361950</wp:posOffset>
            </wp:positionH>
            <wp:positionV relativeFrom="paragraph">
              <wp:posOffset>342900</wp:posOffset>
            </wp:positionV>
            <wp:extent cx="181927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487" y="21390"/>
                <wp:lineTo x="21487" y="0"/>
                <wp:lineTo x="0" y="0"/>
              </wp:wrapPolygon>
            </wp:wrapTight>
            <wp:docPr id="4098" name="Picture 2" descr="http://topdizayn.com.ua/uploads/posts/2013-05/thumbs/1368602066_kjz0wpsnuid2lv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topdizayn.com.ua/uploads/posts/2013-05/thumbs/1368602066_kjz0wpsnuid2lvt.jpg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62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2E3" w:rsidRDefault="00425AC7" w:rsidP="00425AC7">
      <w:pPr>
        <w:tabs>
          <w:tab w:val="left" w:pos="31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E24AFA" w:rsidRDefault="00E24AFA" w:rsidP="00E24AFA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FA" w:rsidRDefault="00CB4389" w:rsidP="00CB4389">
      <w:pPr>
        <w:tabs>
          <w:tab w:val="left" w:pos="330"/>
          <w:tab w:val="left" w:pos="2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4AFA" w:rsidRDefault="00E24AFA" w:rsidP="00E24AFA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FA" w:rsidRDefault="00E24AFA" w:rsidP="00E24AFA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FA" w:rsidRDefault="00E24AFA" w:rsidP="00E24AFA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AC7" w:rsidRDefault="00425AC7" w:rsidP="00E24AFA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AC7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705B5E" w:rsidRDefault="00705B5E" w:rsidP="00705B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5E" w:rsidRPr="001833CE" w:rsidRDefault="00705B5E" w:rsidP="00705B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Урок физической культуры</w:t>
      </w:r>
      <w:r w:rsidRPr="001833CE">
        <w:rPr>
          <w:rFonts w:ascii="Times New Roman" w:hAnsi="Times New Roman" w:cs="Times New Roman"/>
          <w:b/>
          <w:sz w:val="24"/>
          <w:szCs w:val="24"/>
        </w:rPr>
        <w:t xml:space="preserve"> в 3 классе</w:t>
      </w:r>
    </w:p>
    <w:p w:rsidR="00705B5E" w:rsidRPr="001833CE" w:rsidRDefault="00705B5E" w:rsidP="00705B5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05B5E" w:rsidRDefault="00705B5E" w:rsidP="00705B5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833C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5B5E" w:rsidRPr="001833CE" w:rsidRDefault="00705B5E" w:rsidP="00705B5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3CE">
        <w:rPr>
          <w:rFonts w:ascii="Times New Roman" w:hAnsi="Times New Roman" w:cs="Times New Roman"/>
          <w:b/>
          <w:sz w:val="24"/>
          <w:szCs w:val="24"/>
        </w:rPr>
        <w:t>Учителя физической культуры</w:t>
      </w:r>
    </w:p>
    <w:p w:rsidR="00705B5E" w:rsidRPr="001833CE" w:rsidRDefault="00705B5E" w:rsidP="00705B5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3CE">
        <w:rPr>
          <w:rFonts w:ascii="Times New Roman" w:hAnsi="Times New Roman" w:cs="Times New Roman"/>
          <w:b/>
          <w:sz w:val="24"/>
          <w:szCs w:val="24"/>
        </w:rPr>
        <w:tab/>
        <w:t>СШ №1 им. Островского</w:t>
      </w:r>
    </w:p>
    <w:p w:rsidR="00705B5E" w:rsidRPr="001833CE" w:rsidRDefault="00705B5E" w:rsidP="00705B5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3C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833CE">
        <w:rPr>
          <w:rFonts w:ascii="Times New Roman" w:hAnsi="Times New Roman" w:cs="Times New Roman"/>
          <w:b/>
          <w:sz w:val="24"/>
          <w:szCs w:val="24"/>
        </w:rPr>
        <w:t>Кабжанова</w:t>
      </w:r>
      <w:proofErr w:type="spellEnd"/>
      <w:r w:rsidRPr="001833CE">
        <w:rPr>
          <w:rFonts w:ascii="Times New Roman" w:hAnsi="Times New Roman" w:cs="Times New Roman"/>
          <w:b/>
          <w:sz w:val="24"/>
          <w:szCs w:val="24"/>
        </w:rPr>
        <w:t xml:space="preserve"> Д.Н</w:t>
      </w:r>
    </w:p>
    <w:p w:rsidR="00705B5E" w:rsidRPr="001833CE" w:rsidRDefault="00705B5E" w:rsidP="00705B5E">
      <w:pPr>
        <w:rPr>
          <w:sz w:val="24"/>
          <w:szCs w:val="24"/>
        </w:rPr>
      </w:pPr>
    </w:p>
    <w:p w:rsidR="00705B5E" w:rsidRPr="001833CE" w:rsidRDefault="00705B5E" w:rsidP="0070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3CE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833CE">
        <w:rPr>
          <w:rFonts w:ascii="Times New Roman" w:hAnsi="Times New Roman" w:cs="Times New Roman"/>
          <w:sz w:val="24"/>
          <w:szCs w:val="24"/>
        </w:rPr>
        <w:t xml:space="preserve"> Знакомство с видами зимнего  спорта</w:t>
      </w:r>
    </w:p>
    <w:p w:rsidR="00705B5E" w:rsidRPr="001833CE" w:rsidRDefault="00705B5E" w:rsidP="0070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3CE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1833CE">
        <w:rPr>
          <w:rFonts w:ascii="Times New Roman" w:hAnsi="Times New Roman" w:cs="Times New Roman"/>
          <w:sz w:val="24"/>
          <w:szCs w:val="24"/>
        </w:rPr>
        <w:t xml:space="preserve"> Обобщить знания о различных видах зимнего спорта.</w:t>
      </w:r>
    </w:p>
    <w:p w:rsidR="00705B5E" w:rsidRPr="001833CE" w:rsidRDefault="00705B5E" w:rsidP="00705B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33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5B5E" w:rsidRPr="001833CE" w:rsidRDefault="00705B5E" w:rsidP="0070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3CE">
        <w:rPr>
          <w:rFonts w:ascii="Times New Roman" w:hAnsi="Times New Roman" w:cs="Times New Roman"/>
          <w:sz w:val="24"/>
          <w:szCs w:val="24"/>
        </w:rPr>
        <w:t>Повышение физической подготовленности и формирование двигательного опыта;</w:t>
      </w:r>
    </w:p>
    <w:p w:rsidR="00705B5E" w:rsidRPr="001833CE" w:rsidRDefault="00705B5E" w:rsidP="0070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3CE">
        <w:rPr>
          <w:rFonts w:ascii="Times New Roman" w:hAnsi="Times New Roman" w:cs="Times New Roman"/>
          <w:sz w:val="24"/>
          <w:szCs w:val="24"/>
        </w:rPr>
        <w:t>Развитие физических качеств: ловкости, быстроты, координации;</w:t>
      </w:r>
    </w:p>
    <w:p w:rsidR="00705B5E" w:rsidRPr="001833CE" w:rsidRDefault="00705B5E" w:rsidP="0070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3CE">
        <w:rPr>
          <w:rFonts w:ascii="Times New Roman" w:hAnsi="Times New Roman" w:cs="Times New Roman"/>
          <w:sz w:val="24"/>
          <w:szCs w:val="24"/>
        </w:rPr>
        <w:t>Привитие интереса к здоровому образу жизни;</w:t>
      </w:r>
    </w:p>
    <w:p w:rsidR="00705B5E" w:rsidRPr="001833CE" w:rsidRDefault="00705B5E" w:rsidP="0070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3CE">
        <w:rPr>
          <w:rFonts w:ascii="Times New Roman" w:hAnsi="Times New Roman" w:cs="Times New Roman"/>
          <w:sz w:val="24"/>
          <w:szCs w:val="24"/>
        </w:rPr>
        <w:t>Снятие эмоционального стресса; развитие чувства  дружбы, взаимопомощи, взаимовыручки, коллективизма.</w:t>
      </w:r>
    </w:p>
    <w:p w:rsidR="00705B5E" w:rsidRPr="001833CE" w:rsidRDefault="00705B5E" w:rsidP="0070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833CE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proofErr w:type="gramStart"/>
      <w:r w:rsidRPr="001833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33CE">
        <w:rPr>
          <w:rFonts w:ascii="Times New Roman" w:hAnsi="Times New Roman" w:cs="Times New Roman"/>
          <w:sz w:val="24"/>
          <w:szCs w:val="24"/>
        </w:rPr>
        <w:t xml:space="preserve"> спортивный зал</w:t>
      </w:r>
    </w:p>
    <w:p w:rsidR="00705B5E" w:rsidRPr="001833CE" w:rsidRDefault="00705B5E" w:rsidP="00705B5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833CE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  <w:r w:rsidRPr="001833CE">
        <w:rPr>
          <w:rFonts w:ascii="Times New Roman" w:hAnsi="Times New Roman" w:cs="Times New Roman"/>
          <w:sz w:val="24"/>
          <w:szCs w:val="24"/>
        </w:rPr>
        <w:t xml:space="preserve"> теннисные мячи, корзина, клюшки, роликовые коньки, воздушные шары, маленькие лыжи, лыжные палки, роликовая доска, фишки, плакаты (оценочные листы)</w:t>
      </w:r>
      <w:r>
        <w:rPr>
          <w:rFonts w:ascii="Times New Roman" w:hAnsi="Times New Roman" w:cs="Times New Roman"/>
          <w:sz w:val="24"/>
          <w:szCs w:val="24"/>
        </w:rPr>
        <w:t>, стенд, дротики.</w:t>
      </w:r>
      <w:proofErr w:type="gramEnd"/>
    </w:p>
    <w:p w:rsidR="00705B5E" w:rsidRDefault="00705B5E" w:rsidP="00705B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3"/>
        <w:gridCol w:w="4054"/>
        <w:gridCol w:w="3084"/>
      </w:tblGrid>
      <w:tr w:rsidR="00705B5E" w:rsidRPr="00851AE6" w:rsidTr="00B87C14">
        <w:tc>
          <w:tcPr>
            <w:tcW w:w="2433" w:type="dxa"/>
          </w:tcPr>
          <w:p w:rsidR="00705B5E" w:rsidRPr="005C3561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561">
              <w:rPr>
                <w:rFonts w:ascii="Times New Roman" w:hAnsi="Times New Roman" w:cs="Times New Roman"/>
                <w:b/>
                <w:sz w:val="24"/>
                <w:szCs w:val="24"/>
              </w:rPr>
              <w:t>Части урока</w:t>
            </w:r>
          </w:p>
        </w:tc>
        <w:tc>
          <w:tcPr>
            <w:tcW w:w="4054" w:type="dxa"/>
          </w:tcPr>
          <w:p w:rsidR="00705B5E" w:rsidRPr="005C3561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5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084" w:type="dxa"/>
          </w:tcPr>
          <w:p w:rsidR="00705B5E" w:rsidRPr="005C3561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5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705B5E" w:rsidTr="00B87C14">
        <w:tc>
          <w:tcPr>
            <w:tcW w:w="2433" w:type="dxa"/>
          </w:tcPr>
          <w:p w:rsidR="00705B5E" w:rsidRPr="005C3561" w:rsidRDefault="00705B5E" w:rsidP="00B87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Ӏ</w:t>
            </w:r>
            <w:r w:rsidRPr="005C35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5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часть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C35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  <w:p w:rsidR="00705B5E" w:rsidRPr="00851AE6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705B5E" w:rsidRPr="00851AE6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строятся, приветствуют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Учитель сообщает задачи  и ход урока.</w:t>
            </w:r>
          </w:p>
          <w:p w:rsidR="00705B5E" w:rsidRPr="00851AE6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-Ребята, сегодня мы отправимся в страну зимних игр.</w:t>
            </w:r>
          </w:p>
          <w:p w:rsidR="00705B5E" w:rsidRPr="00851AE6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зимние виды спорта вы знаете? Учащиеся перечисляют разные виды зимнего спорта.</w:t>
            </w:r>
          </w:p>
          <w:p w:rsidR="00705B5E" w:rsidRPr="00851AE6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Молодцы! Но для начала как и  все спортсмены мы должн</w:t>
            </w:r>
            <w:proofErr w:type="gramStart"/>
            <w:r w:rsidRPr="00851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851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сделать?</w:t>
            </w:r>
          </w:p>
          <w:p w:rsidR="00705B5E" w:rsidRPr="007A61C7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1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Повторение правил безопасного поведения на уроках физкультуры и при проведении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подвижных игр</w:t>
            </w:r>
            <w:r w:rsidRPr="007A61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705B5E" w:rsidRPr="005C3561" w:rsidRDefault="00705B5E" w:rsidP="00B87C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Игра: «Верн</w:t>
            </w:r>
            <w:proofErr w:type="gramStart"/>
            <w:r w:rsidRPr="005C3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3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неверно </w:t>
            </w:r>
          </w:p>
          <w:p w:rsidR="00705B5E" w:rsidRPr="005C3561" w:rsidRDefault="00705B5E" w:rsidP="00B87C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если я произнесу</w:t>
            </w:r>
            <w:r w:rsidRPr="00D5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C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верное высказывание (правило), вы маршируете, если я произнесу ложное высказывание, приседайте. </w:t>
            </w:r>
            <w:r w:rsidRPr="005C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C3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время занятия необходимо следить за своим самочувствием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5B5E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2.Строго выполнять указания и рекомендации учителя или командира.</w:t>
            </w:r>
          </w:p>
          <w:p w:rsidR="00705B5E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 уроке физкультуры можно есть конфеты, жвачки, громко чавкать.</w:t>
            </w:r>
          </w:p>
          <w:p w:rsidR="00705B5E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4.Необходимо соблюдать дистанцию в строю.</w:t>
            </w:r>
          </w:p>
          <w:p w:rsidR="00705B5E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Можно кричать и драться.</w:t>
            </w:r>
          </w:p>
          <w:p w:rsidR="00705B5E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Завязывать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шнурки можно не выходя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строя.</w:t>
            </w:r>
          </w:p>
          <w:p w:rsidR="00705B5E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Можно быстро и резко выполнять все упражнения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достигнуть лучшего результата.</w:t>
            </w:r>
          </w:p>
          <w:p w:rsidR="00705B5E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8.Запрещается толкаться, ставить подножки, перебивать учителя, общаться с товарищем.</w:t>
            </w:r>
          </w:p>
          <w:p w:rsidR="00705B5E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 играх можно не соблюдать правила.</w:t>
            </w:r>
          </w:p>
          <w:p w:rsidR="00705B5E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Ломать и портить инвентарь. </w:t>
            </w:r>
          </w:p>
          <w:p w:rsidR="00705B5E" w:rsidRDefault="00705B5E" w:rsidP="00B87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33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стиле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-моб, состоящая из базовых шагов аэробики. </w:t>
            </w:r>
          </w:p>
          <w:p w:rsidR="00705B5E" w:rsidRPr="00F56333" w:rsidRDefault="00705B5E" w:rsidP="00B87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70">
              <w:rPr>
                <w:rFonts w:ascii="Times New Roman" w:hAnsi="Times New Roman" w:cs="Times New Roman"/>
                <w:sz w:val="24"/>
                <w:szCs w:val="24"/>
              </w:rPr>
              <w:t>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«Лед и пламя» </w:t>
            </w:r>
          </w:p>
        </w:tc>
        <w:tc>
          <w:tcPr>
            <w:tcW w:w="308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на форму и четкость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B5E" w:rsidRPr="007A61C7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851AE6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Размяться</w:t>
            </w:r>
            <w:proofErr w:type="gramStart"/>
            <w:r w:rsidRPr="00851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!(</w:t>
            </w:r>
            <w:proofErr w:type="gramEnd"/>
            <w:r w:rsidRPr="00851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дети)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1.Учащиеся маршируют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2.Учащиеся маршируют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Учащиеся приседают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Учащиеся маршируют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Учащиеся приседают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Учащиеся приседают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Учащиеся приседают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Учащиеся маршируют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Учащиеся приседают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7D2BC9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Учащиеся приседают</w:t>
            </w:r>
          </w:p>
        </w:tc>
      </w:tr>
      <w:tr w:rsidR="00705B5E" w:rsidTr="00B87C14">
        <w:tc>
          <w:tcPr>
            <w:tcW w:w="2433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ӀӀ</w:t>
            </w:r>
            <w:r w:rsidRPr="007D2BC9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Основная часть</w:t>
            </w:r>
          </w:p>
          <w:p w:rsidR="00705B5E" w:rsidRPr="007D2BC9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405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переходим к нашей основной теме сегодняшнего урока. М</w:t>
            </w:r>
            <w:r w:rsidRPr="00F56333">
              <w:rPr>
                <w:rFonts w:ascii="Times New Roman" w:hAnsi="Times New Roman" w:cs="Times New Roman"/>
                <w:sz w:val="24"/>
                <w:szCs w:val="24"/>
              </w:rPr>
              <w:t xml:space="preserve">ы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только знакомиться с зимними видами спорта, но и выполнять тренировочные задания.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дальнейшей работы нам необходимо поделиться на две команды. </w:t>
            </w:r>
          </w:p>
          <w:p w:rsidR="00705B5E" w:rsidRPr="00F56333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-Становись, равняйсь, смирно! На первый, второй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расчитайся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08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5E" w:rsidRPr="001833CE" w:rsidRDefault="00705B5E" w:rsidP="00B8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5E" w:rsidRPr="001833CE" w:rsidRDefault="00705B5E" w:rsidP="00B8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5E" w:rsidRPr="001833CE" w:rsidRDefault="00705B5E" w:rsidP="00B8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B5E" w:rsidRPr="001833C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C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становятся в две кол</w:t>
            </w:r>
            <w:r w:rsidRPr="001833CE">
              <w:rPr>
                <w:rFonts w:ascii="Times New Roman" w:hAnsi="Times New Roman" w:cs="Times New Roman"/>
                <w:sz w:val="24"/>
                <w:szCs w:val="24"/>
              </w:rPr>
              <w:t>онны.</w:t>
            </w:r>
          </w:p>
        </w:tc>
      </w:tr>
      <w:tr w:rsidR="00705B5E" w:rsidTr="00B87C14">
        <w:tc>
          <w:tcPr>
            <w:tcW w:w="2433" w:type="dxa"/>
          </w:tcPr>
          <w:p w:rsidR="00705B5E" w:rsidRPr="00105774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5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054" w:type="dxa"/>
          </w:tcPr>
          <w:p w:rsidR="00705B5E" w:rsidRPr="006B0EA7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.Учитель показывает первую картинку с изображением хоккея.</w:t>
            </w:r>
          </w:p>
          <w:p w:rsidR="00705B5E" w:rsidRPr="006B0EA7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-Какой вид спорта изображен на картинке и что вы знаете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нем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-Цель игры хоккея использовать индивидуальное ведение и передачи мяча партнером, забить наибольшее число раз в ворота соперника. Существует три основных вида:  1) с шайбой 2) с мячом  3) на траве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Т.У. По сигналу первый игрок обводит клюшкой с мячом 5 фишек, затем</w:t>
            </w:r>
            <w:proofErr w:type="gramStart"/>
            <w:r w:rsidRPr="006B0E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0EA7">
              <w:rPr>
                <w:rFonts w:ascii="Times New Roman" w:hAnsi="Times New Roman" w:cs="Times New Roman"/>
                <w:sz w:val="24"/>
                <w:szCs w:val="24"/>
              </w:rPr>
              <w:t xml:space="preserve"> взяв все в руки возвращается и передает следующему(задание выполняется на время).</w:t>
            </w:r>
          </w:p>
        </w:tc>
        <w:tc>
          <w:tcPr>
            <w:tcW w:w="308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Учащиеся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тренировочные упражнения.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6B0EA7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каждого выполненного задания команды выставляют баллы в оценочные листы, на которых указаны баллы и оценки, за полученные баллы. </w:t>
            </w:r>
          </w:p>
        </w:tc>
      </w:tr>
      <w:tr w:rsidR="00705B5E" w:rsidTr="00B87C14">
        <w:tc>
          <w:tcPr>
            <w:tcW w:w="2433" w:type="dxa"/>
          </w:tcPr>
          <w:p w:rsidR="00705B5E" w:rsidRPr="00625071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2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05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вторую 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конькового вида спорта.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про конькобежный спорт? Про фигурное катание?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-Конькобежный спор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спорта, в котором надо как можно быстрее преодолеть определенную дистанцию на ледовом стадионе по замкнутому кругу. Первые соревнования были проведены в Великобритании в 1763 г.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ТУ. На роликовых коньках первая пара  игроков объезжают кегли, один ученик без роликов держит другого,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помогая ему объехать кегли, затем возвращаются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обратно. Передают эстафету другой пар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05774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выполняется на время).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тренировочные упражнения.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технику безопасности.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6B0EA7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выставляют баллы в оценочные листы</w:t>
            </w:r>
          </w:p>
        </w:tc>
      </w:tr>
      <w:tr w:rsidR="00705B5E" w:rsidTr="00B87C14">
        <w:tc>
          <w:tcPr>
            <w:tcW w:w="2433" w:type="dxa"/>
          </w:tcPr>
          <w:p w:rsidR="00705B5E" w:rsidRPr="00625071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 </w:t>
            </w:r>
            <w:r w:rsidRPr="00625071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405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следующую 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</w:t>
            </w:r>
            <w:r w:rsidRPr="001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лыжного</w:t>
            </w:r>
            <w:r w:rsidRPr="001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знаете про лыжный спорт?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Лыжные гонки – гонки на лыжах на определенную дистанцию по специально подготовленной трассе.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первые состязания в лыжном беге на скорость состоялись в Норвегии в 1767 году.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Есть и другие виды лыжного спорта: прыжки на лыжах с трамплина, лыжное двоеборье, скоростной спуск, слалом, фристайл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ТУ. На стартовой линии первый игрок стоит в лыжах и лыжными палками  по сигналу он проходит дистанцию и обратно, передает эстафет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105774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выполняется на время).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8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лыжного с порта им известны. 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учителя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тренировочные упражнения.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6B0EA7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выставляют баллы в оценочные листы </w:t>
            </w:r>
          </w:p>
        </w:tc>
      </w:tr>
      <w:tr w:rsidR="00705B5E" w:rsidTr="00B87C14">
        <w:tc>
          <w:tcPr>
            <w:tcW w:w="2433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мин</w:t>
            </w:r>
          </w:p>
        </w:tc>
        <w:tc>
          <w:tcPr>
            <w:tcW w:w="405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 что еще  можно отнести к лыжному спорту?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следующую 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</w:t>
            </w:r>
            <w:r w:rsidRPr="0010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«Биатлона»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про биатлон?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-Биатло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зимний вид спорта, состоящий из лыжных гонок со стрельбой на нескольких огневых рубежах лежа и стоя из малокалиберной винтовки. Как вид спорта биатлон оформился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8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в Норвегии в качестве упражнения для солдат.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Каждый участник выполнив полосу препятствий состоящую из серий кувырков вперед и назад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подойти к стенду и попасть дротиком в надутый шарик.</w:t>
            </w:r>
          </w:p>
          <w:p w:rsidR="00705B5E" w:rsidRPr="00880CB7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5774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выполняется на время).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8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перечисляют, что они знают.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880CB7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880CB7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880CB7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880CB7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880CB7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учителя</w:t>
            </w:r>
          </w:p>
          <w:p w:rsidR="00705B5E" w:rsidRPr="00880CB7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880CB7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тренировочные упражнения.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технику безопасности.</w:t>
            </w:r>
          </w:p>
          <w:p w:rsidR="00705B5E" w:rsidRPr="00880CB7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баллы в оценочные листы</w:t>
            </w:r>
          </w:p>
        </w:tc>
      </w:tr>
      <w:tr w:rsidR="00705B5E" w:rsidTr="00B87C14">
        <w:tc>
          <w:tcPr>
            <w:tcW w:w="2433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405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Следующая  картинка 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санного спорта. 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вид спорта изображен на картинке? Что вы знаете об этом виде  спорта?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Санный спор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соревнования в скоростном спуске на одноместных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двухместных санях по заранее подготовленной трассе. Управление санями производится при помощи положения тела. 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ТУ. Первый игрок сидит на роликовой доске, второй игрок начинает катить первого по прямой до фишки, там меняются местами и возвращаются обратно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057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05774">
              <w:rPr>
                <w:rFonts w:ascii="Times New Roman" w:hAnsi="Times New Roman" w:cs="Times New Roman"/>
                <w:sz w:val="24"/>
                <w:szCs w:val="24"/>
              </w:rPr>
              <w:t xml:space="preserve">адание </w:t>
            </w:r>
            <w:r w:rsidRPr="006B0EA7">
              <w:rPr>
                <w:rFonts w:ascii="Times New Roman" w:hAnsi="Times New Roman" w:cs="Times New Roman"/>
                <w:sz w:val="24"/>
                <w:szCs w:val="24"/>
              </w:rPr>
              <w:t>выполняется на время).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8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вопрос.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учителя</w:t>
            </w:r>
          </w:p>
          <w:p w:rsidR="00705B5E" w:rsidRPr="004E7F2D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тренировочные упражнения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4E7F2D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баллы в оценочные листы</w:t>
            </w:r>
          </w:p>
        </w:tc>
      </w:tr>
      <w:tr w:rsidR="00705B5E" w:rsidRPr="001441EB" w:rsidTr="00B87C14">
        <w:tc>
          <w:tcPr>
            <w:tcW w:w="2433" w:type="dxa"/>
          </w:tcPr>
          <w:p w:rsidR="00705B5E" w:rsidRPr="001441EB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1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4054" w:type="dxa"/>
          </w:tcPr>
          <w:p w:rsidR="00705B5E" w:rsidRPr="001441EB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41EB">
              <w:rPr>
                <w:rFonts w:ascii="Times New Roman" w:hAnsi="Times New Roman" w:cs="Times New Roman"/>
                <w:sz w:val="24"/>
                <w:szCs w:val="24"/>
              </w:rPr>
              <w:t>6. Следующая  картинка  с изображением видом спорта «Кёрлинг»</w:t>
            </w:r>
          </w:p>
          <w:p w:rsidR="00705B5E" w:rsidRPr="001441EB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41EB">
              <w:rPr>
                <w:rFonts w:ascii="Times New Roman" w:hAnsi="Times New Roman" w:cs="Times New Roman"/>
                <w:sz w:val="24"/>
                <w:szCs w:val="24"/>
              </w:rPr>
              <w:t>Что вы знаете о кёрлинге?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EB">
              <w:rPr>
                <w:rFonts w:ascii="Times New Roman" w:hAnsi="Times New Roman" w:cs="Times New Roman"/>
                <w:sz w:val="24"/>
                <w:szCs w:val="24"/>
              </w:rPr>
              <w:t>- Это один из молодых зимних видов спорта. Кёрлинг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1EB">
              <w:rPr>
                <w:rFonts w:ascii="Times New Roman" w:hAnsi="Times New Roman" w:cs="Times New Roman"/>
                <w:sz w:val="24"/>
                <w:szCs w:val="24"/>
              </w:rPr>
              <w:t xml:space="preserve">- командная игра на ледяной площадке.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двух команд поочерёдно пускают по льду тяжёлые гранитные снаряды («камни») в сторону размеченной на льду мишени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«дома»). 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опасть битой в мишень, вытолкнув неё биту соперника. 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Участники, стоя на линии, одновременно по сигналу, толкают набивной мяч, которым можно сбить выстроенные в ряд кегли.</w:t>
            </w:r>
          </w:p>
          <w:p w:rsidR="00705B5E" w:rsidRPr="001441EB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41EB">
              <w:rPr>
                <w:rFonts w:ascii="Times New Roman" w:hAnsi="Times New Roman" w:cs="Times New Roman"/>
                <w:sz w:val="24"/>
                <w:szCs w:val="24"/>
              </w:rPr>
              <w:t>Учащиеся отвечают.</w:t>
            </w:r>
          </w:p>
          <w:p w:rsidR="00705B5E" w:rsidRPr="001441EB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1441EB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учителя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1441EB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тренировочные упражнения</w:t>
            </w:r>
          </w:p>
          <w:p w:rsidR="00705B5E" w:rsidRPr="001441EB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баллы в оценочные листы</w:t>
            </w:r>
          </w:p>
        </w:tc>
      </w:tr>
      <w:tr w:rsidR="00705B5E" w:rsidRPr="001441EB" w:rsidTr="00B87C14">
        <w:tc>
          <w:tcPr>
            <w:tcW w:w="2433" w:type="dxa"/>
          </w:tcPr>
          <w:p w:rsidR="00705B5E" w:rsidRPr="001441EB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3 мин</w:t>
            </w:r>
          </w:p>
        </w:tc>
        <w:tc>
          <w:tcPr>
            <w:tcW w:w="405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DB9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Построение.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5B5E" w:rsidRPr="00E16DB9" w:rsidRDefault="00705B5E" w:rsidP="00B87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D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705B5E" w:rsidRPr="00E16DB9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с какими мы видами спорта мы сегодня познакомились?</w:t>
            </w:r>
          </w:p>
          <w:p w:rsidR="00705B5E" w:rsidRPr="00E16DB9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Какими зимними видами спорта вы бы хотели заниматься?</w:t>
            </w:r>
          </w:p>
          <w:p w:rsidR="00705B5E" w:rsidRPr="00E16DB9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двигательные качества мы с вами сегодня развивали?</w:t>
            </w:r>
          </w:p>
          <w:p w:rsidR="00705B5E" w:rsidRPr="00E16DB9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9">
              <w:rPr>
                <w:rFonts w:ascii="Times New Roman" w:hAnsi="Times New Roman" w:cs="Times New Roman"/>
                <w:sz w:val="24"/>
                <w:szCs w:val="24"/>
              </w:rPr>
              <w:t>С какими видами спорта вы бы хотели еще познакомиться?</w:t>
            </w:r>
          </w:p>
          <w:p w:rsidR="00705B5E" w:rsidRPr="00E16DB9" w:rsidRDefault="00705B5E" w:rsidP="00B87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9">
              <w:rPr>
                <w:rFonts w:ascii="Times New Roman" w:hAnsi="Times New Roman" w:cs="Times New Roman"/>
                <w:sz w:val="24"/>
                <w:szCs w:val="24"/>
              </w:rPr>
              <w:t>Учитель с учащимися подсчитывают баллы каждой команды. Объявляет результаты.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 оценки.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B9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рисунки по тем урока, зимние виды спорта.</w:t>
            </w:r>
          </w:p>
          <w:p w:rsidR="00705B5E" w:rsidRPr="00E16DB9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705B5E" w:rsidRDefault="00705B5E" w:rsidP="00B87C14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705B5E" w:rsidRPr="00E16DB9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E16DB9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E16DB9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Подсчитывают баллы</w:t>
            </w: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5E" w:rsidRPr="00E16DB9" w:rsidRDefault="00705B5E" w:rsidP="00B8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Строем уходят из зала</w:t>
            </w:r>
          </w:p>
        </w:tc>
      </w:tr>
    </w:tbl>
    <w:p w:rsidR="00705B5E" w:rsidRPr="001441EB" w:rsidRDefault="00705B5E" w:rsidP="00705B5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705B5E" w:rsidRPr="001441EB" w:rsidRDefault="00705B5E" w:rsidP="00705B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5E" w:rsidRDefault="00705B5E" w:rsidP="00705B5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5E" w:rsidRDefault="00705B5E" w:rsidP="00705B5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5E" w:rsidRDefault="00705B5E" w:rsidP="00705B5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5E" w:rsidRDefault="00705B5E" w:rsidP="00705B5E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05B5E" w:rsidRPr="001441EB" w:rsidRDefault="00705B5E" w:rsidP="00705B5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24AFA" w:rsidRPr="00425AC7" w:rsidRDefault="00E24AFA" w:rsidP="00E24AFA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4AFA" w:rsidRPr="00425AC7" w:rsidSect="00CB43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C7"/>
    <w:rsid w:val="000334ED"/>
    <w:rsid w:val="00425AC7"/>
    <w:rsid w:val="00705B5E"/>
    <w:rsid w:val="0099068A"/>
    <w:rsid w:val="00CB4389"/>
    <w:rsid w:val="00D15410"/>
    <w:rsid w:val="00E24AFA"/>
    <w:rsid w:val="00E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4A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A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4A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A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2016-12-01T09:54:00Z</dcterms:created>
  <dcterms:modified xsi:type="dcterms:W3CDTF">2016-12-01T09:54:00Z</dcterms:modified>
</cp:coreProperties>
</file>